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43BD1" w:rsidRPr="00EB0C32" w14:paraId="0B752E38" w14:textId="77777777" w:rsidTr="00EB0C32">
        <w:tc>
          <w:tcPr>
            <w:tcW w:w="9062" w:type="dxa"/>
            <w:gridSpan w:val="2"/>
            <w:shd w:val="clear" w:color="auto" w:fill="DEEAF6" w:themeFill="accent1" w:themeFillTint="33"/>
          </w:tcPr>
          <w:p w14:paraId="600A6FF0" w14:textId="77777777" w:rsidR="00643BD1" w:rsidRPr="00EB0C32" w:rsidRDefault="00643BD1" w:rsidP="00EB0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C32">
              <w:rPr>
                <w:rFonts w:ascii="Times New Roman" w:hAnsi="Times New Roman" w:cs="Times New Roman"/>
                <w:b/>
                <w:sz w:val="24"/>
                <w:szCs w:val="24"/>
              </w:rPr>
              <w:t>OZNÁMENIE O VOĽNOM PRACOVNOM MIESTE</w:t>
            </w:r>
          </w:p>
        </w:tc>
      </w:tr>
      <w:tr w:rsidR="00643BD1" w:rsidRPr="00EB0C32" w14:paraId="59EC0350" w14:textId="77777777" w:rsidTr="00643BD1">
        <w:tc>
          <w:tcPr>
            <w:tcW w:w="4531" w:type="dxa"/>
          </w:tcPr>
          <w:p w14:paraId="297AE0A1" w14:textId="77777777" w:rsidR="00643BD1" w:rsidRPr="00EB0C32" w:rsidRDefault="00643B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C32">
              <w:rPr>
                <w:rFonts w:ascii="Times New Roman" w:hAnsi="Times New Roman" w:cs="Times New Roman"/>
                <w:b/>
                <w:sz w:val="24"/>
                <w:szCs w:val="24"/>
              </w:rPr>
              <w:t>Názov zamestnávateľa:</w:t>
            </w:r>
          </w:p>
        </w:tc>
        <w:tc>
          <w:tcPr>
            <w:tcW w:w="4531" w:type="dxa"/>
          </w:tcPr>
          <w:p w14:paraId="6A08427F" w14:textId="77777777" w:rsidR="00643BD1" w:rsidRPr="00EB0C32" w:rsidRDefault="00643B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C32">
              <w:rPr>
                <w:rFonts w:ascii="Times New Roman" w:hAnsi="Times New Roman" w:cs="Times New Roman"/>
                <w:b/>
                <w:sz w:val="24"/>
                <w:szCs w:val="24"/>
              </w:rPr>
              <w:t>Základná škola, Gašpara Haina 37, Levoča</w:t>
            </w:r>
          </w:p>
        </w:tc>
      </w:tr>
      <w:tr w:rsidR="00643BD1" w:rsidRPr="00EB0C32" w14:paraId="263251F0" w14:textId="77777777" w:rsidTr="00643BD1">
        <w:tc>
          <w:tcPr>
            <w:tcW w:w="4531" w:type="dxa"/>
          </w:tcPr>
          <w:p w14:paraId="4E47F398" w14:textId="77777777" w:rsidR="00643BD1" w:rsidRPr="00EB0C32" w:rsidRDefault="00643B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C32">
              <w:rPr>
                <w:rFonts w:ascii="Times New Roman" w:hAnsi="Times New Roman" w:cs="Times New Roman"/>
                <w:b/>
                <w:sz w:val="24"/>
                <w:szCs w:val="24"/>
              </w:rPr>
              <w:t>Kontaktná osoba:</w:t>
            </w:r>
          </w:p>
        </w:tc>
        <w:tc>
          <w:tcPr>
            <w:tcW w:w="4531" w:type="dxa"/>
          </w:tcPr>
          <w:p w14:paraId="3958FEC3" w14:textId="77777777" w:rsidR="00643BD1" w:rsidRPr="00EB0C32" w:rsidRDefault="00643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32">
              <w:rPr>
                <w:rFonts w:ascii="Times New Roman" w:hAnsi="Times New Roman" w:cs="Times New Roman"/>
                <w:sz w:val="24"/>
                <w:szCs w:val="24"/>
              </w:rPr>
              <w:t>Mgr. Martin Kokavec</w:t>
            </w:r>
          </w:p>
        </w:tc>
      </w:tr>
      <w:tr w:rsidR="00643BD1" w:rsidRPr="00EB0C32" w14:paraId="0106B4D4" w14:textId="77777777" w:rsidTr="00643BD1">
        <w:tc>
          <w:tcPr>
            <w:tcW w:w="4531" w:type="dxa"/>
          </w:tcPr>
          <w:p w14:paraId="737E2885" w14:textId="77777777" w:rsidR="00643BD1" w:rsidRPr="00EB0C32" w:rsidRDefault="00643B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C32">
              <w:rPr>
                <w:rFonts w:ascii="Times New Roman" w:hAnsi="Times New Roman" w:cs="Times New Roman"/>
                <w:b/>
                <w:sz w:val="24"/>
                <w:szCs w:val="24"/>
              </w:rPr>
              <w:t>Adresa:</w:t>
            </w:r>
          </w:p>
        </w:tc>
        <w:tc>
          <w:tcPr>
            <w:tcW w:w="4531" w:type="dxa"/>
          </w:tcPr>
          <w:p w14:paraId="49E56955" w14:textId="77777777" w:rsidR="00643BD1" w:rsidRPr="00EB0C32" w:rsidRDefault="00643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32">
              <w:rPr>
                <w:rFonts w:ascii="Times New Roman" w:hAnsi="Times New Roman" w:cs="Times New Roman"/>
                <w:sz w:val="24"/>
                <w:szCs w:val="24"/>
              </w:rPr>
              <w:t>Gašpara Haina 37, 054 01 Levoča</w:t>
            </w:r>
          </w:p>
        </w:tc>
      </w:tr>
      <w:tr w:rsidR="00643BD1" w:rsidRPr="00EB0C32" w14:paraId="5F4ABDEC" w14:textId="77777777" w:rsidTr="00643BD1">
        <w:tc>
          <w:tcPr>
            <w:tcW w:w="4531" w:type="dxa"/>
          </w:tcPr>
          <w:p w14:paraId="7953DF69" w14:textId="77777777" w:rsidR="00643BD1" w:rsidRPr="00EB0C32" w:rsidRDefault="00643B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C32">
              <w:rPr>
                <w:rFonts w:ascii="Times New Roman" w:hAnsi="Times New Roman" w:cs="Times New Roman"/>
                <w:b/>
                <w:sz w:val="24"/>
                <w:szCs w:val="24"/>
              </w:rPr>
              <w:t>Kontakt:</w:t>
            </w:r>
          </w:p>
        </w:tc>
        <w:tc>
          <w:tcPr>
            <w:tcW w:w="4531" w:type="dxa"/>
          </w:tcPr>
          <w:p w14:paraId="21AEBA68" w14:textId="3D9D20AD" w:rsidR="00643BD1" w:rsidRPr="00EB0C32" w:rsidRDefault="00643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32">
              <w:rPr>
                <w:rFonts w:ascii="Times New Roman" w:hAnsi="Times New Roman" w:cs="Times New Roman"/>
                <w:sz w:val="24"/>
                <w:szCs w:val="24"/>
              </w:rPr>
              <w:t>č. tel.: 09</w:t>
            </w:r>
            <w:r w:rsidR="0078331D">
              <w:rPr>
                <w:rFonts w:ascii="Times New Roman" w:hAnsi="Times New Roman" w:cs="Times New Roman"/>
                <w:sz w:val="24"/>
                <w:szCs w:val="24"/>
              </w:rPr>
              <w:t>03 324 881</w:t>
            </w:r>
          </w:p>
          <w:p w14:paraId="4731DF27" w14:textId="77777777" w:rsidR="00643BD1" w:rsidRPr="00EB0C32" w:rsidRDefault="00643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32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5" w:history="1">
              <w:r w:rsidRPr="00EB0C32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skola@zsghaina.org</w:t>
              </w:r>
            </w:hyperlink>
          </w:p>
        </w:tc>
      </w:tr>
      <w:tr w:rsidR="00643BD1" w:rsidRPr="00EB0C32" w14:paraId="612B9CC4" w14:textId="77777777" w:rsidTr="00643BD1">
        <w:tc>
          <w:tcPr>
            <w:tcW w:w="4531" w:type="dxa"/>
          </w:tcPr>
          <w:p w14:paraId="5164F002" w14:textId="77777777" w:rsidR="00643BD1" w:rsidRPr="00EB0C32" w:rsidRDefault="00643B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C32">
              <w:rPr>
                <w:rFonts w:ascii="Times New Roman" w:hAnsi="Times New Roman" w:cs="Times New Roman"/>
                <w:b/>
                <w:sz w:val="24"/>
                <w:szCs w:val="24"/>
              </w:rPr>
              <w:t>Web školy:</w:t>
            </w:r>
          </w:p>
        </w:tc>
        <w:tc>
          <w:tcPr>
            <w:tcW w:w="4531" w:type="dxa"/>
          </w:tcPr>
          <w:p w14:paraId="28585E6F" w14:textId="77777777" w:rsidR="0045564D" w:rsidRPr="00EB0C32" w:rsidRDefault="00455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9D2506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www.zsghaina.edupage.org</w:t>
              </w:r>
            </w:hyperlink>
          </w:p>
        </w:tc>
      </w:tr>
      <w:tr w:rsidR="00643BD1" w:rsidRPr="00EB0C32" w14:paraId="235819BA" w14:textId="77777777" w:rsidTr="00EB0C32">
        <w:tc>
          <w:tcPr>
            <w:tcW w:w="9062" w:type="dxa"/>
            <w:gridSpan w:val="2"/>
            <w:shd w:val="clear" w:color="auto" w:fill="DEEAF6" w:themeFill="accent1" w:themeFillTint="33"/>
          </w:tcPr>
          <w:p w14:paraId="612A003D" w14:textId="77777777" w:rsidR="00643BD1" w:rsidRPr="00EB0C32" w:rsidRDefault="00643BD1" w:rsidP="00EB0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C32">
              <w:rPr>
                <w:rFonts w:ascii="Times New Roman" w:hAnsi="Times New Roman" w:cs="Times New Roman"/>
                <w:b/>
                <w:sz w:val="24"/>
                <w:szCs w:val="24"/>
              </w:rPr>
              <w:t>PRACOVNÁ POZÍCIA</w:t>
            </w:r>
          </w:p>
        </w:tc>
      </w:tr>
      <w:tr w:rsidR="00643BD1" w:rsidRPr="00EB0C32" w14:paraId="7036066B" w14:textId="77777777" w:rsidTr="00EB0C32">
        <w:tc>
          <w:tcPr>
            <w:tcW w:w="9062" w:type="dxa"/>
            <w:gridSpan w:val="2"/>
            <w:shd w:val="clear" w:color="auto" w:fill="DEEAF6" w:themeFill="accent1" w:themeFillTint="33"/>
          </w:tcPr>
          <w:p w14:paraId="05DFA7D3" w14:textId="6C57181E" w:rsidR="00643BD1" w:rsidRPr="00EB0C32" w:rsidRDefault="0000610C" w:rsidP="00EB0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ŠKOLSKÝ ŠPECIÁLNY PEDAGÓG</w:t>
            </w:r>
          </w:p>
        </w:tc>
      </w:tr>
      <w:tr w:rsidR="00C32849" w:rsidRPr="00EB0C32" w14:paraId="6ACA916F" w14:textId="77777777" w:rsidTr="00643BD1">
        <w:tc>
          <w:tcPr>
            <w:tcW w:w="4531" w:type="dxa"/>
          </w:tcPr>
          <w:p w14:paraId="63A11C9F" w14:textId="77777777" w:rsidR="00C32849" w:rsidRPr="00EB0C32" w:rsidRDefault="00EB0C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Pracovný pomer</w:t>
            </w:r>
            <w:r w:rsidR="00C32849" w:rsidRPr="00EB0C3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36D3F361" w14:textId="1ADD28E3" w:rsidR="00C32849" w:rsidRPr="00EB0C32" w:rsidRDefault="003C5558" w:rsidP="00C3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Pracovný pomer na</w:t>
            </w:r>
            <w:r w:rsidR="00C32849" w:rsidRPr="00EB0C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určitú</w:t>
            </w:r>
            <w:r w:rsidR="00D44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dobu –</w:t>
            </w:r>
            <w:r w:rsidR="008072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zástup počas PN</w:t>
            </w:r>
          </w:p>
          <w:p w14:paraId="7C2C8E20" w14:textId="77777777" w:rsidR="00BA0A5D" w:rsidRDefault="00BA0A5D" w:rsidP="00C328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55632D" w14:textId="77777777" w:rsidR="00BA0A5D" w:rsidRPr="00EB0C32" w:rsidRDefault="00BA0A5D" w:rsidP="00C328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A5D">
              <w:rPr>
                <w:rFonts w:ascii="Times New Roman" w:hAnsi="Times New Roman" w:cs="Times New Roman"/>
                <w:b/>
                <w:sz w:val="24"/>
                <w:szCs w:val="24"/>
              </w:rPr>
              <w:t>Počet voľných miest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1</w:t>
            </w:r>
          </w:p>
        </w:tc>
      </w:tr>
      <w:tr w:rsidR="00643BD1" w:rsidRPr="00EB0C32" w14:paraId="5380EDB2" w14:textId="77777777" w:rsidTr="00643BD1">
        <w:tc>
          <w:tcPr>
            <w:tcW w:w="4531" w:type="dxa"/>
          </w:tcPr>
          <w:p w14:paraId="783A323A" w14:textId="77777777" w:rsidR="00643BD1" w:rsidRPr="00EB0C32" w:rsidRDefault="00C906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C32">
              <w:rPr>
                <w:rFonts w:ascii="Times New Roman" w:hAnsi="Times New Roman" w:cs="Times New Roman"/>
                <w:b/>
                <w:sz w:val="24"/>
                <w:szCs w:val="24"/>
              </w:rPr>
              <w:t>Miesto výkonu práce:</w:t>
            </w:r>
          </w:p>
        </w:tc>
        <w:tc>
          <w:tcPr>
            <w:tcW w:w="4531" w:type="dxa"/>
          </w:tcPr>
          <w:p w14:paraId="6BA5D247" w14:textId="77777777" w:rsidR="00643BD1" w:rsidRPr="00EB0C32" w:rsidRDefault="00C90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32">
              <w:rPr>
                <w:rFonts w:ascii="Times New Roman" w:hAnsi="Times New Roman" w:cs="Times New Roman"/>
                <w:sz w:val="24"/>
                <w:szCs w:val="24"/>
              </w:rPr>
              <w:t>Základná škola, Gašpara Haina 37, 054 01 Levoča</w:t>
            </w:r>
          </w:p>
        </w:tc>
      </w:tr>
      <w:tr w:rsidR="00C906C3" w:rsidRPr="00EB0C32" w14:paraId="2FE342A9" w14:textId="77777777" w:rsidTr="00643BD1">
        <w:tc>
          <w:tcPr>
            <w:tcW w:w="4531" w:type="dxa"/>
          </w:tcPr>
          <w:p w14:paraId="142BA1E7" w14:textId="77777777" w:rsidR="00C906C3" w:rsidRPr="00EB0C32" w:rsidRDefault="009B1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Termín nástupu</w:t>
            </w:r>
            <w:r w:rsidR="00C906C3" w:rsidRPr="00EB0C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zamestnania: </w:t>
            </w:r>
          </w:p>
        </w:tc>
        <w:tc>
          <w:tcPr>
            <w:tcW w:w="4531" w:type="dxa"/>
          </w:tcPr>
          <w:p w14:paraId="68EEE565" w14:textId="6DA6701F" w:rsidR="00C906C3" w:rsidRPr="00EB0C32" w:rsidRDefault="009E3F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="00D448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D4484D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906C3" w:rsidRPr="00EB0C32" w14:paraId="14591B5A" w14:textId="77777777" w:rsidTr="00643BD1">
        <w:tc>
          <w:tcPr>
            <w:tcW w:w="4531" w:type="dxa"/>
          </w:tcPr>
          <w:p w14:paraId="3C81279C" w14:textId="77777777" w:rsidR="00C906C3" w:rsidRPr="00EB0C32" w:rsidRDefault="00BA0A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Náplň práce</w:t>
            </w:r>
            <w:r w:rsidR="00EB0C32" w:rsidRPr="00EB0C3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2B9A77F4" w14:textId="77777777" w:rsidR="00D4484D" w:rsidRDefault="00490339" w:rsidP="00D4484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Školský špeciálny pedagóg:</w:t>
            </w:r>
          </w:p>
          <w:p w14:paraId="5648717E" w14:textId="77777777" w:rsidR="000B7B0F" w:rsidRDefault="00490339" w:rsidP="00490339">
            <w:pPr>
              <w:pStyle w:val="Odsekzoznamu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zabezpečuje </w:t>
            </w:r>
            <w:r w:rsidR="000B7B0F">
              <w:rPr>
                <w:rFonts w:ascii="Times New Roman" w:hAnsi="Times New Roman" w:cs="Times New Roman"/>
                <w:sz w:val="24"/>
                <w:szCs w:val="24"/>
              </w:rPr>
              <w:t>odbornú podporu žiakom so ŠVVP</w:t>
            </w:r>
          </w:p>
          <w:p w14:paraId="2BAF99F4" w14:textId="67194095" w:rsidR="00ED3257" w:rsidRDefault="000B7B0F" w:rsidP="00490339">
            <w:pPr>
              <w:pStyle w:val="Odsekzoznamu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vykonáva diagnostickú, </w:t>
            </w:r>
            <w:r w:rsidR="00CE18B2">
              <w:rPr>
                <w:rFonts w:ascii="Times New Roman" w:hAnsi="Times New Roman" w:cs="Times New Roman"/>
                <w:sz w:val="24"/>
                <w:szCs w:val="24"/>
              </w:rPr>
              <w:t>reedukačnú a poradenskú činnosť, spolupracuje s</w:t>
            </w:r>
            <w:r w:rsidR="00ED32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E18B2">
              <w:rPr>
                <w:rFonts w:ascii="Times New Roman" w:hAnsi="Times New Roman" w:cs="Times New Roman"/>
                <w:sz w:val="24"/>
                <w:szCs w:val="24"/>
              </w:rPr>
              <w:t>ro</w:t>
            </w:r>
            <w:r w:rsidR="00ED325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E18B2">
              <w:rPr>
                <w:rFonts w:ascii="Times New Roman" w:hAnsi="Times New Roman" w:cs="Times New Roman"/>
                <w:sz w:val="24"/>
                <w:szCs w:val="24"/>
              </w:rPr>
              <w:t>ičmi</w:t>
            </w:r>
            <w:r w:rsidR="00ED3257">
              <w:rPr>
                <w:rFonts w:ascii="Times New Roman" w:hAnsi="Times New Roman" w:cs="Times New Roman"/>
                <w:sz w:val="24"/>
                <w:szCs w:val="24"/>
              </w:rPr>
              <w:t>, triednymi učiteľmi a CPaP</w:t>
            </w:r>
          </w:p>
          <w:p w14:paraId="137F56C5" w14:textId="77777777" w:rsidR="00321A2B" w:rsidRDefault="00ED3257" w:rsidP="00490339">
            <w:pPr>
              <w:pStyle w:val="Odsekzoznamu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pomáha pri identifikácii</w:t>
            </w:r>
            <w:r w:rsidR="004C7396">
              <w:rPr>
                <w:rFonts w:ascii="Times New Roman" w:hAnsi="Times New Roman" w:cs="Times New Roman"/>
                <w:sz w:val="24"/>
                <w:szCs w:val="24"/>
              </w:rPr>
              <w:t xml:space="preserve"> žiakov so špecifickými poruchami učenia, </w:t>
            </w:r>
            <w:r w:rsidR="00321A2B">
              <w:rPr>
                <w:rFonts w:ascii="Times New Roman" w:hAnsi="Times New Roman" w:cs="Times New Roman"/>
                <w:sz w:val="24"/>
                <w:szCs w:val="24"/>
              </w:rPr>
              <w:t>správania alebo inými ťažkosťami</w:t>
            </w:r>
          </w:p>
          <w:p w14:paraId="2795B68B" w14:textId="77777777" w:rsidR="003009CD" w:rsidRDefault="00321A2B" w:rsidP="00490339">
            <w:pPr>
              <w:pStyle w:val="Odsekzoznamu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vedie individuálne alebo skupinové </w:t>
            </w:r>
            <w:r w:rsidR="00E81CBC">
              <w:rPr>
                <w:rFonts w:ascii="Times New Roman" w:hAnsi="Times New Roman" w:cs="Times New Roman"/>
                <w:sz w:val="24"/>
                <w:szCs w:val="24"/>
              </w:rPr>
              <w:t>reedukačné, kompenzačné a stimulačné cvičenia</w:t>
            </w:r>
          </w:p>
          <w:p w14:paraId="59DA61BC" w14:textId="77777777" w:rsidR="007163D3" w:rsidRDefault="003009CD" w:rsidP="00490339">
            <w:pPr>
              <w:pStyle w:val="Odsekzoznamu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pracuje so žiakmi s</w:t>
            </w:r>
            <w:r w:rsidR="007163D3">
              <w:rPr>
                <w:rFonts w:ascii="Times New Roman" w:hAnsi="Times New Roman" w:cs="Times New Roman"/>
                <w:sz w:val="24"/>
                <w:szCs w:val="24"/>
              </w:rPr>
              <w:t>o špecifickými poruchami učenia</w:t>
            </w:r>
          </w:p>
          <w:p w14:paraId="560B8E26" w14:textId="5799D802" w:rsidR="00490339" w:rsidRPr="00490339" w:rsidRDefault="007163D3" w:rsidP="00490339">
            <w:pPr>
              <w:pStyle w:val="Odsekzoznamu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rozvíja kognitívne </w:t>
            </w:r>
            <w:r w:rsidR="00B40B92">
              <w:rPr>
                <w:rFonts w:ascii="Times New Roman" w:hAnsi="Times New Roman" w:cs="Times New Roman"/>
                <w:sz w:val="24"/>
                <w:szCs w:val="24"/>
              </w:rPr>
              <w:t>schopnosti, komunikačné zručnosti</w:t>
            </w:r>
            <w:r w:rsidR="007F2B62">
              <w:rPr>
                <w:rFonts w:ascii="Times New Roman" w:hAnsi="Times New Roman" w:cs="Times New Roman"/>
                <w:sz w:val="24"/>
                <w:szCs w:val="24"/>
              </w:rPr>
              <w:t xml:space="preserve"> a sociálne </w:t>
            </w:r>
            <w:r w:rsidR="00A04396">
              <w:rPr>
                <w:rFonts w:ascii="Times New Roman" w:hAnsi="Times New Roman" w:cs="Times New Roman"/>
                <w:sz w:val="24"/>
                <w:szCs w:val="24"/>
              </w:rPr>
              <w:t>správanie žiakov</w:t>
            </w:r>
            <w:r w:rsidR="004C7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06C3" w:rsidRPr="00EB0C32" w14:paraId="2502DD25" w14:textId="77777777" w:rsidTr="00643BD1">
        <w:tc>
          <w:tcPr>
            <w:tcW w:w="4531" w:type="dxa"/>
          </w:tcPr>
          <w:p w14:paraId="397B137A" w14:textId="77777777" w:rsidR="00C906C3" w:rsidRPr="00EB0C32" w:rsidRDefault="00BA0A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Ďalšie informácie</w:t>
            </w:r>
            <w:r w:rsidR="00C906C3" w:rsidRPr="00EB0C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4531" w:type="dxa"/>
          </w:tcPr>
          <w:p w14:paraId="41A7099C" w14:textId="77777777" w:rsidR="00BA0A5D" w:rsidRPr="00BA0A5D" w:rsidRDefault="00BA0A5D" w:rsidP="00BA0A5D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0A5D">
              <w:rPr>
                <w:rFonts w:ascii="Times New Roman" w:hAnsi="Times New Roman" w:cs="Times New Roman"/>
                <w:sz w:val="24"/>
                <w:szCs w:val="24"/>
              </w:rPr>
              <w:t>Počet hodín za týždeň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4484D">
              <w:rPr>
                <w:rFonts w:ascii="Times New Roman" w:hAnsi="Times New Roman" w:cs="Times New Roman"/>
                <w:sz w:val="24"/>
                <w:szCs w:val="24"/>
              </w:rPr>
              <w:t>37,5 hod.</w:t>
            </w:r>
          </w:p>
          <w:p w14:paraId="40287ACA" w14:textId="6354A960" w:rsidR="00BA0A5D" w:rsidRPr="00BA0A5D" w:rsidRDefault="00BA0A5D" w:rsidP="00BA0A5D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Pracovný čas: </w:t>
            </w:r>
            <w:r w:rsidR="00D4484D">
              <w:rPr>
                <w:rFonts w:ascii="Times New Roman" w:hAnsi="Times New Roman" w:cs="Times New Roman"/>
                <w:sz w:val="24"/>
                <w:szCs w:val="24"/>
              </w:rPr>
              <w:t>07:</w:t>
            </w:r>
            <w:r w:rsidR="000137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4484D">
              <w:rPr>
                <w:rFonts w:ascii="Times New Roman" w:hAnsi="Times New Roman" w:cs="Times New Roman"/>
                <w:sz w:val="24"/>
                <w:szCs w:val="24"/>
              </w:rPr>
              <w:t>0 - 15:</w:t>
            </w:r>
            <w:r w:rsidR="009E3F8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6BFB7E68" w14:textId="77777777" w:rsidR="00BA0A5D" w:rsidRPr="00BA0A5D" w:rsidRDefault="00BA0A5D" w:rsidP="00BA0A5D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Zmennosť: </w:t>
            </w:r>
            <w:r w:rsidRPr="00BA0A5D">
              <w:rPr>
                <w:rFonts w:ascii="Times New Roman" w:hAnsi="Times New Roman" w:cs="Times New Roman"/>
                <w:sz w:val="24"/>
                <w:szCs w:val="24"/>
              </w:rPr>
              <w:t>jednozmenná</w:t>
            </w:r>
          </w:p>
          <w:p w14:paraId="2A2D529F" w14:textId="77777777" w:rsidR="00C906C3" w:rsidRDefault="00BA0A5D" w:rsidP="00BA0A5D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0A5D">
              <w:rPr>
                <w:rFonts w:ascii="Times New Roman" w:hAnsi="Times New Roman" w:cs="Times New Roman"/>
                <w:sz w:val="24"/>
                <w:szCs w:val="24"/>
              </w:rPr>
              <w:t>Nočná práca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n</w:t>
            </w:r>
            <w:r w:rsidRPr="00BA0A5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27C75489" w14:textId="77777777" w:rsidR="00BA0A5D" w:rsidRPr="00BA0A5D" w:rsidRDefault="00BA0A5D" w:rsidP="00BA0A5D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0A5D">
              <w:rPr>
                <w:rFonts w:ascii="Times New Roman" w:hAnsi="Times New Roman" w:cs="Times New Roman"/>
                <w:sz w:val="24"/>
                <w:szCs w:val="24"/>
              </w:rPr>
              <w:t>Ponúkané výhody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A0A5D">
              <w:rPr>
                <w:rFonts w:ascii="Times New Roman" w:hAnsi="Times New Roman" w:cs="Times New Roman"/>
                <w:sz w:val="24"/>
                <w:szCs w:val="24"/>
              </w:rPr>
              <w:t>príspevok na stravovanie</w:t>
            </w:r>
          </w:p>
        </w:tc>
      </w:tr>
      <w:tr w:rsidR="002E69EA" w:rsidRPr="00EB0C32" w14:paraId="2F46A98D" w14:textId="77777777" w:rsidTr="00643BD1">
        <w:tc>
          <w:tcPr>
            <w:tcW w:w="4531" w:type="dxa"/>
          </w:tcPr>
          <w:p w14:paraId="79EA91F4" w14:textId="77777777" w:rsidR="002E69EA" w:rsidRPr="00EB0C32" w:rsidRDefault="00BA0A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A5D">
              <w:rPr>
                <w:rFonts w:ascii="Times New Roman" w:hAnsi="Times New Roman" w:cs="Times New Roman"/>
                <w:b/>
                <w:sz w:val="24"/>
                <w:szCs w:val="24"/>
              </w:rPr>
              <w:t>Požiadavky na zamestnanca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36EE42B7" w14:textId="77777777" w:rsidR="00D4484D" w:rsidRDefault="00BA0A5D" w:rsidP="00BA0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5D">
              <w:rPr>
                <w:rFonts w:ascii="Times New Roman" w:hAnsi="Times New Roman" w:cs="Times New Roman"/>
                <w:sz w:val="24"/>
                <w:szCs w:val="24"/>
              </w:rPr>
              <w:t>Požadovaný stupeň vzdelania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D8230BB" w14:textId="52EEF714" w:rsidR="00BA0A5D" w:rsidRDefault="0026756C" w:rsidP="00BA0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Vysokoškolské </w:t>
            </w:r>
            <w:r w:rsidR="002321C4">
              <w:rPr>
                <w:rFonts w:ascii="Times New Roman" w:hAnsi="Times New Roman" w:cs="Times New Roman"/>
                <w:sz w:val="24"/>
                <w:szCs w:val="24"/>
              </w:rPr>
              <w:t>vzdelanie druhého stupňa</w:t>
            </w:r>
          </w:p>
          <w:p w14:paraId="3694765D" w14:textId="77777777" w:rsidR="00D4484D" w:rsidRDefault="00D4484D" w:rsidP="00BA0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D8E25" w14:textId="77777777" w:rsidR="00BA0A5D" w:rsidRPr="00BA0A5D" w:rsidRDefault="00BA0A5D" w:rsidP="00BA0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5D">
              <w:rPr>
                <w:rFonts w:ascii="Times New Roman" w:hAnsi="Times New Roman" w:cs="Times New Roman"/>
                <w:sz w:val="24"/>
                <w:szCs w:val="24"/>
              </w:rPr>
              <w:t>Znalosť slovenského jazyka je nevy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hnutná: </w:t>
            </w:r>
            <w:r w:rsidRPr="00BA0A5D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  <w:p w14:paraId="699322C4" w14:textId="77777777" w:rsidR="00BA0A5D" w:rsidRDefault="00BA0A5D" w:rsidP="00BA0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9A6D3" w14:textId="77777777" w:rsidR="00BA0A5D" w:rsidRPr="00BA0A5D" w:rsidRDefault="00BA0A5D" w:rsidP="00BA0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5D">
              <w:rPr>
                <w:rFonts w:ascii="Times New Roman" w:hAnsi="Times New Roman" w:cs="Times New Roman"/>
                <w:sz w:val="24"/>
                <w:szCs w:val="24"/>
              </w:rPr>
              <w:t>Všeobecné spôsobilosti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A0A5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371BC87" w14:textId="77777777" w:rsidR="00D4484D" w:rsidRDefault="00BA0A5D" w:rsidP="00BA0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4484D" w:rsidRPr="00D4484D">
              <w:rPr>
                <w:rFonts w:ascii="Times New Roman" w:hAnsi="Times New Roman" w:cs="Times New Roman"/>
                <w:sz w:val="24"/>
                <w:szCs w:val="24"/>
              </w:rPr>
              <w:t>ana</w:t>
            </w:r>
            <w:r w:rsidR="00D4484D">
              <w:rPr>
                <w:rFonts w:ascii="Times New Roman" w:hAnsi="Times New Roman" w:cs="Times New Roman"/>
                <w:sz w:val="24"/>
                <w:szCs w:val="24"/>
              </w:rPr>
              <w:t>lyzovanie a riešenie problémov,</w:t>
            </w:r>
          </w:p>
          <w:p w14:paraId="5D5A52A5" w14:textId="5356F3D0" w:rsidR="00D4484D" w:rsidRDefault="00D4484D" w:rsidP="00BA0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321C4">
              <w:rPr>
                <w:rFonts w:ascii="Times New Roman" w:hAnsi="Times New Roman" w:cs="Times New Roman"/>
                <w:sz w:val="24"/>
                <w:szCs w:val="24"/>
              </w:rPr>
              <w:t xml:space="preserve">pokročilá </w:t>
            </w:r>
            <w:r w:rsidRPr="00D4484D">
              <w:rPr>
                <w:rFonts w:ascii="Times New Roman" w:hAnsi="Times New Roman" w:cs="Times New Roman"/>
                <w:sz w:val="24"/>
                <w:szCs w:val="24"/>
              </w:rPr>
              <w:t>digitálna gramotnosť - počítačové spôsobilosti,</w:t>
            </w:r>
          </w:p>
          <w:p w14:paraId="35ACE118" w14:textId="77777777" w:rsidR="00D4484D" w:rsidRDefault="00D4484D" w:rsidP="00BA0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D4484D">
              <w:rPr>
                <w:rFonts w:ascii="Times New Roman" w:hAnsi="Times New Roman" w:cs="Times New Roman"/>
                <w:sz w:val="24"/>
                <w:szCs w:val="24"/>
              </w:rPr>
              <w:t>komunikácia a jednanie s ľuďmi,</w:t>
            </w:r>
          </w:p>
          <w:p w14:paraId="44442990" w14:textId="77777777" w:rsidR="00D4484D" w:rsidRDefault="00D4484D" w:rsidP="00BA0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4484D">
              <w:rPr>
                <w:rFonts w:ascii="Times New Roman" w:hAnsi="Times New Roman" w:cs="Times New Roman"/>
                <w:sz w:val="24"/>
                <w:szCs w:val="24"/>
              </w:rPr>
              <w:t xml:space="preserve">kultivovaný slovný prejav, </w:t>
            </w:r>
          </w:p>
          <w:p w14:paraId="05FB5CF9" w14:textId="77777777" w:rsidR="00D4484D" w:rsidRDefault="00D4484D" w:rsidP="00BA0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4484D">
              <w:rPr>
                <w:rFonts w:ascii="Times New Roman" w:hAnsi="Times New Roman" w:cs="Times New Roman"/>
                <w:sz w:val="24"/>
                <w:szCs w:val="24"/>
              </w:rPr>
              <w:t xml:space="preserve">schopnosť vyjadrovania sa, </w:t>
            </w:r>
          </w:p>
          <w:p w14:paraId="172A5FE7" w14:textId="77777777" w:rsidR="00D4484D" w:rsidRDefault="00D4484D" w:rsidP="00BA0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4484D">
              <w:rPr>
                <w:rFonts w:ascii="Times New Roman" w:hAnsi="Times New Roman" w:cs="Times New Roman"/>
                <w:sz w:val="24"/>
                <w:szCs w:val="24"/>
              </w:rPr>
              <w:t xml:space="preserve">matematická gramotnosť, </w:t>
            </w:r>
          </w:p>
          <w:p w14:paraId="4FADD12C" w14:textId="77777777" w:rsidR="00D4484D" w:rsidRDefault="00D4484D" w:rsidP="00BA0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4484D">
              <w:rPr>
                <w:rFonts w:ascii="Times New Roman" w:hAnsi="Times New Roman" w:cs="Times New Roman"/>
                <w:sz w:val="24"/>
                <w:szCs w:val="24"/>
              </w:rPr>
              <w:t xml:space="preserve">organizovanie a plánovanie práce, </w:t>
            </w:r>
          </w:p>
          <w:p w14:paraId="5A3E5DEC" w14:textId="77777777" w:rsidR="00BA0A5D" w:rsidRDefault="00D4484D" w:rsidP="00BA0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4484D">
              <w:rPr>
                <w:rFonts w:ascii="Times New Roman" w:hAnsi="Times New Roman" w:cs="Times New Roman"/>
                <w:sz w:val="24"/>
                <w:szCs w:val="24"/>
              </w:rPr>
              <w:t>rozhodovanie, samostatnosť, tímová práca, tvorivosť - kreativita</w:t>
            </w:r>
          </w:p>
          <w:p w14:paraId="25A617E1" w14:textId="77777777" w:rsidR="00BA0A5D" w:rsidRPr="00BA0A5D" w:rsidRDefault="00BA0A5D" w:rsidP="00BA0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5D">
              <w:rPr>
                <w:rFonts w:ascii="Times New Roman" w:hAnsi="Times New Roman" w:cs="Times New Roman"/>
                <w:sz w:val="24"/>
                <w:szCs w:val="24"/>
              </w:rPr>
              <w:t>Osobnostné predpoklady</w:t>
            </w:r>
            <w:r w:rsidRPr="00BA0A5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FEED0DA" w14:textId="29D9661F" w:rsidR="00BA0A5D" w:rsidRPr="00BA0A5D" w:rsidRDefault="00BA0A5D" w:rsidP="00BA0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321C4">
              <w:rPr>
                <w:rFonts w:ascii="Times New Roman" w:hAnsi="Times New Roman" w:cs="Times New Roman"/>
                <w:sz w:val="24"/>
                <w:szCs w:val="24"/>
              </w:rPr>
              <w:t xml:space="preserve">vysoká </w:t>
            </w:r>
            <w:r w:rsidRPr="00BA0A5D">
              <w:rPr>
                <w:rFonts w:ascii="Times New Roman" w:hAnsi="Times New Roman" w:cs="Times New Roman"/>
                <w:sz w:val="24"/>
                <w:szCs w:val="24"/>
              </w:rPr>
              <w:t>empatia</w:t>
            </w:r>
          </w:p>
          <w:p w14:paraId="37CF2B4A" w14:textId="77777777" w:rsidR="00BA0A5D" w:rsidRPr="00BA0A5D" w:rsidRDefault="00BA0A5D" w:rsidP="00BA0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A0A5D">
              <w:rPr>
                <w:rFonts w:ascii="Times New Roman" w:hAnsi="Times New Roman" w:cs="Times New Roman"/>
                <w:sz w:val="24"/>
                <w:szCs w:val="24"/>
              </w:rPr>
              <w:t>komunikatívnosť</w:t>
            </w:r>
          </w:p>
          <w:p w14:paraId="21BC8589" w14:textId="77777777" w:rsidR="00BA0A5D" w:rsidRDefault="00BA0A5D" w:rsidP="00BA0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A0A5D">
              <w:rPr>
                <w:rFonts w:ascii="Times New Roman" w:hAnsi="Times New Roman" w:cs="Times New Roman"/>
                <w:sz w:val="24"/>
                <w:szCs w:val="24"/>
              </w:rPr>
              <w:t>spoľahlivosť</w:t>
            </w:r>
          </w:p>
          <w:p w14:paraId="585B8F77" w14:textId="77777777" w:rsidR="00D4484D" w:rsidRDefault="00D4484D" w:rsidP="00BA0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zodpovednosť</w:t>
            </w:r>
          </w:p>
          <w:p w14:paraId="4B9BB8FF" w14:textId="77777777" w:rsidR="00D4484D" w:rsidRDefault="00D4484D" w:rsidP="00BA0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ochota</w:t>
            </w:r>
          </w:p>
          <w:p w14:paraId="3014F6A3" w14:textId="77777777" w:rsidR="00D4484D" w:rsidRPr="00EB0C32" w:rsidRDefault="00D4484D" w:rsidP="00BA0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analytické myslenie</w:t>
            </w:r>
          </w:p>
        </w:tc>
      </w:tr>
      <w:tr w:rsidR="002E69EA" w:rsidRPr="00EB0C32" w14:paraId="70FA6FC0" w14:textId="77777777" w:rsidTr="00643BD1">
        <w:tc>
          <w:tcPr>
            <w:tcW w:w="4531" w:type="dxa"/>
          </w:tcPr>
          <w:p w14:paraId="44E35400" w14:textId="77777777" w:rsidR="002E69EA" w:rsidRPr="00EB0C32" w:rsidRDefault="002E69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C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Požadované doklady:</w:t>
            </w:r>
          </w:p>
        </w:tc>
        <w:tc>
          <w:tcPr>
            <w:tcW w:w="4531" w:type="dxa"/>
          </w:tcPr>
          <w:p w14:paraId="601A4C4E" w14:textId="77777777" w:rsidR="002E69EA" w:rsidRPr="00EB0C32" w:rsidRDefault="002E6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32">
              <w:rPr>
                <w:rFonts w:ascii="Times New Roman" w:hAnsi="Times New Roman" w:cs="Times New Roman"/>
                <w:sz w:val="24"/>
                <w:szCs w:val="24"/>
              </w:rPr>
              <w:t>1. Písomná žiadosť o prijatie do zamestnania.</w:t>
            </w:r>
          </w:p>
          <w:p w14:paraId="6BEE310A" w14:textId="77777777" w:rsidR="008E1C29" w:rsidRPr="00EB0C32" w:rsidRDefault="00CE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37F53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="002E69EA" w:rsidRPr="00EB0C32">
              <w:rPr>
                <w:rFonts w:ascii="Times New Roman" w:hAnsi="Times New Roman" w:cs="Times New Roman"/>
                <w:sz w:val="24"/>
                <w:szCs w:val="24"/>
              </w:rPr>
              <w:t>ivotopis.</w:t>
            </w:r>
          </w:p>
          <w:p w14:paraId="2BDC2B45" w14:textId="77777777" w:rsidR="008E1C29" w:rsidRDefault="00D44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1C29" w:rsidRPr="00EB0C32">
              <w:rPr>
                <w:rFonts w:ascii="Times New Roman" w:hAnsi="Times New Roman" w:cs="Times New Roman"/>
                <w:sz w:val="24"/>
                <w:szCs w:val="24"/>
              </w:rPr>
              <w:t>. Súhlas dotknutej osoby so spracovaním osobných údajov.</w:t>
            </w:r>
          </w:p>
          <w:p w14:paraId="3874B96D" w14:textId="77777777" w:rsidR="00137F53" w:rsidRPr="00EB0C32" w:rsidRDefault="00137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Doklady o vzdelaní.</w:t>
            </w:r>
          </w:p>
        </w:tc>
      </w:tr>
      <w:tr w:rsidR="008E1C29" w:rsidRPr="00EB0C32" w14:paraId="23DEE047" w14:textId="77777777" w:rsidTr="007907B1">
        <w:tc>
          <w:tcPr>
            <w:tcW w:w="9062" w:type="dxa"/>
            <w:gridSpan w:val="2"/>
          </w:tcPr>
          <w:p w14:paraId="529DFAD5" w14:textId="77777777" w:rsidR="008E1C29" w:rsidRDefault="003C5558" w:rsidP="00CE0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558">
              <w:rPr>
                <w:rFonts w:ascii="Times New Roman" w:hAnsi="Times New Roman" w:cs="Times New Roman"/>
                <w:b/>
                <w:sz w:val="24"/>
                <w:szCs w:val="24"/>
              </w:rPr>
              <w:t>Základná zložka mzdy v eurách (v hrubom)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11AC8E61" w14:textId="77777777" w:rsidR="003C5558" w:rsidRPr="00BA0A5D" w:rsidRDefault="003C5558" w:rsidP="00CE0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5D">
              <w:rPr>
                <w:rFonts w:ascii="Times New Roman" w:hAnsi="Times New Roman" w:cs="Times New Roman"/>
                <w:sz w:val="24"/>
                <w:szCs w:val="24"/>
              </w:rPr>
              <w:t>V zmysle zákona č. 552/2003 Z.z. o výkone práce vo verejnom záujme v znení neskorších predpisov, zákona č. 553/2003 Z.z. o odmeňovaní niektorých zamestnancov pri výkone práce vo verejnom záujme a o zmene a doplnení niektorých zákonov v znení neskorších predpisov a nariadenia vlády č. 296/2022 Z.z., ktorým sa ustanovujú zvýšené stupnice platových taríf zamestnancov pri výkone práce vo verejnom záujme.</w:t>
            </w:r>
          </w:p>
        </w:tc>
      </w:tr>
      <w:tr w:rsidR="00C32849" w:rsidRPr="00EB0C32" w14:paraId="33F005E0" w14:textId="77777777" w:rsidTr="007602B6">
        <w:tc>
          <w:tcPr>
            <w:tcW w:w="9062" w:type="dxa"/>
            <w:gridSpan w:val="2"/>
          </w:tcPr>
          <w:p w14:paraId="384ED0BF" w14:textId="77777777" w:rsidR="00C32849" w:rsidRPr="00CE0532" w:rsidRDefault="00C32849" w:rsidP="00CE0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532">
              <w:rPr>
                <w:rFonts w:ascii="Times New Roman" w:hAnsi="Times New Roman" w:cs="Times New Roman"/>
                <w:b/>
                <w:sz w:val="24"/>
                <w:szCs w:val="24"/>
              </w:rPr>
              <w:t>Žiadosti o zamestnanie spolu s požadovanými dokladmi prosíme zaslať na email:</w:t>
            </w:r>
          </w:p>
          <w:p w14:paraId="42AAF7C5" w14:textId="77777777" w:rsidR="00C32849" w:rsidRPr="00CE0532" w:rsidRDefault="00C32849" w:rsidP="00CE0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Pr="00CE0532">
                <w:rPr>
                  <w:rStyle w:val="Hypertextovprepojenie"/>
                  <w:rFonts w:ascii="Times New Roman" w:hAnsi="Times New Roman" w:cs="Times New Roman"/>
                  <w:b/>
                  <w:sz w:val="24"/>
                  <w:szCs w:val="24"/>
                </w:rPr>
                <w:t>skola@zsghaina.org</w:t>
              </w:r>
            </w:hyperlink>
          </w:p>
        </w:tc>
      </w:tr>
      <w:tr w:rsidR="0056297C" w:rsidRPr="00EB0C32" w14:paraId="1512BA7E" w14:textId="77777777" w:rsidTr="007602B6">
        <w:tc>
          <w:tcPr>
            <w:tcW w:w="9062" w:type="dxa"/>
            <w:gridSpan w:val="2"/>
          </w:tcPr>
          <w:p w14:paraId="1A1E3CE4" w14:textId="77777777" w:rsidR="0056297C" w:rsidRPr="00CE0532" w:rsidRDefault="0056297C" w:rsidP="00CE0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532">
              <w:rPr>
                <w:rFonts w:ascii="Times New Roman" w:hAnsi="Times New Roman" w:cs="Times New Roman"/>
                <w:b/>
                <w:sz w:val="24"/>
                <w:szCs w:val="24"/>
              </w:rPr>
              <w:t>Vybraní uchádzači</w:t>
            </w:r>
            <w:r w:rsidR="00756D24" w:rsidRPr="00CE0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budú p</w:t>
            </w:r>
            <w:r w:rsidRPr="00CE0532">
              <w:rPr>
                <w:rFonts w:ascii="Times New Roman" w:hAnsi="Times New Roman" w:cs="Times New Roman"/>
                <w:b/>
                <w:sz w:val="24"/>
                <w:szCs w:val="24"/>
              </w:rPr>
              <w:t>ozvaní na osobný pohovor</w:t>
            </w:r>
            <w:r w:rsidR="00756D24" w:rsidRPr="00CE0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emailom.</w:t>
            </w:r>
          </w:p>
        </w:tc>
      </w:tr>
      <w:tr w:rsidR="00CE0532" w:rsidRPr="00EB0C32" w14:paraId="4AD33280" w14:textId="77777777" w:rsidTr="007602B6">
        <w:tc>
          <w:tcPr>
            <w:tcW w:w="9062" w:type="dxa"/>
            <w:gridSpan w:val="2"/>
          </w:tcPr>
          <w:p w14:paraId="0A892814" w14:textId="5F3290C7" w:rsidR="00CE0532" w:rsidRPr="00CE0532" w:rsidRDefault="00BA0A5D" w:rsidP="00D448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 Levoči dňa </w:t>
            </w:r>
            <w:r w:rsidR="00E159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4484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E159B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D4484D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="00CE0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4556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Mgr. Martin Kokavec, riaditeľ školy</w:t>
            </w:r>
          </w:p>
        </w:tc>
      </w:tr>
    </w:tbl>
    <w:p w14:paraId="23452AEC" w14:textId="77777777" w:rsidR="00CE0532" w:rsidRDefault="00CE0532"/>
    <w:p w14:paraId="2F8C7215" w14:textId="77777777" w:rsidR="00CE0532" w:rsidRDefault="00CE0532"/>
    <w:sectPr w:rsidR="00CE0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35B8D"/>
    <w:multiLevelType w:val="hybridMultilevel"/>
    <w:tmpl w:val="EF4E178E"/>
    <w:lvl w:ilvl="0" w:tplc="30E2C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56DE3"/>
    <w:multiLevelType w:val="hybridMultilevel"/>
    <w:tmpl w:val="E88A733C"/>
    <w:lvl w:ilvl="0" w:tplc="17B4CDBA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0220A"/>
    <w:multiLevelType w:val="hybridMultilevel"/>
    <w:tmpl w:val="1AC209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989710">
    <w:abstractNumId w:val="2"/>
  </w:num>
  <w:num w:numId="2" w16cid:durableId="1460806307">
    <w:abstractNumId w:val="0"/>
  </w:num>
  <w:num w:numId="3" w16cid:durableId="597104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BD1"/>
    <w:rsid w:val="0000095E"/>
    <w:rsid w:val="00000C97"/>
    <w:rsid w:val="0000558F"/>
    <w:rsid w:val="0000610C"/>
    <w:rsid w:val="0000623D"/>
    <w:rsid w:val="00007223"/>
    <w:rsid w:val="000077C6"/>
    <w:rsid w:val="00010C80"/>
    <w:rsid w:val="00011469"/>
    <w:rsid w:val="00013790"/>
    <w:rsid w:val="0001565E"/>
    <w:rsid w:val="00020F79"/>
    <w:rsid w:val="0002585C"/>
    <w:rsid w:val="00027801"/>
    <w:rsid w:val="0003066A"/>
    <w:rsid w:val="000318F6"/>
    <w:rsid w:val="000329DF"/>
    <w:rsid w:val="00032A0C"/>
    <w:rsid w:val="00033746"/>
    <w:rsid w:val="00036D92"/>
    <w:rsid w:val="00040106"/>
    <w:rsid w:val="00040E7E"/>
    <w:rsid w:val="00054F25"/>
    <w:rsid w:val="00056EF5"/>
    <w:rsid w:val="000577A1"/>
    <w:rsid w:val="0006563B"/>
    <w:rsid w:val="00066FB1"/>
    <w:rsid w:val="00067B1C"/>
    <w:rsid w:val="0007114A"/>
    <w:rsid w:val="00071E00"/>
    <w:rsid w:val="00071F7D"/>
    <w:rsid w:val="0007254A"/>
    <w:rsid w:val="000728F8"/>
    <w:rsid w:val="00072A47"/>
    <w:rsid w:val="00077CE8"/>
    <w:rsid w:val="00081DE3"/>
    <w:rsid w:val="00085BDA"/>
    <w:rsid w:val="00086C23"/>
    <w:rsid w:val="000877D2"/>
    <w:rsid w:val="000922F8"/>
    <w:rsid w:val="000945E8"/>
    <w:rsid w:val="000A547B"/>
    <w:rsid w:val="000B586F"/>
    <w:rsid w:val="000B7B0F"/>
    <w:rsid w:val="000C1610"/>
    <w:rsid w:val="000C18B9"/>
    <w:rsid w:val="000C3134"/>
    <w:rsid w:val="000C7564"/>
    <w:rsid w:val="000D51B9"/>
    <w:rsid w:val="000E206B"/>
    <w:rsid w:val="000E300A"/>
    <w:rsid w:val="000E531D"/>
    <w:rsid w:val="000F54EA"/>
    <w:rsid w:val="000F6074"/>
    <w:rsid w:val="00107671"/>
    <w:rsid w:val="00115AC6"/>
    <w:rsid w:val="001217F7"/>
    <w:rsid w:val="0012464F"/>
    <w:rsid w:val="00126F92"/>
    <w:rsid w:val="00127B98"/>
    <w:rsid w:val="0013100A"/>
    <w:rsid w:val="001316A7"/>
    <w:rsid w:val="00131DB9"/>
    <w:rsid w:val="00137F53"/>
    <w:rsid w:val="001407BD"/>
    <w:rsid w:val="00140ADF"/>
    <w:rsid w:val="00142746"/>
    <w:rsid w:val="001439C1"/>
    <w:rsid w:val="00144E37"/>
    <w:rsid w:val="001461A4"/>
    <w:rsid w:val="001537CE"/>
    <w:rsid w:val="00155B9C"/>
    <w:rsid w:val="00157216"/>
    <w:rsid w:val="0016166E"/>
    <w:rsid w:val="001748FB"/>
    <w:rsid w:val="001764C6"/>
    <w:rsid w:val="00180DAC"/>
    <w:rsid w:val="00182811"/>
    <w:rsid w:val="00183688"/>
    <w:rsid w:val="00187BED"/>
    <w:rsid w:val="00193C93"/>
    <w:rsid w:val="00193DB0"/>
    <w:rsid w:val="001967E7"/>
    <w:rsid w:val="0019689F"/>
    <w:rsid w:val="00197625"/>
    <w:rsid w:val="001A0D42"/>
    <w:rsid w:val="001A3C47"/>
    <w:rsid w:val="001A5CA3"/>
    <w:rsid w:val="001B052F"/>
    <w:rsid w:val="001B1F70"/>
    <w:rsid w:val="001B5DDF"/>
    <w:rsid w:val="001C2D98"/>
    <w:rsid w:val="001C3019"/>
    <w:rsid w:val="001C50E3"/>
    <w:rsid w:val="001C528C"/>
    <w:rsid w:val="001D3B8D"/>
    <w:rsid w:val="001D7DA6"/>
    <w:rsid w:val="001E2B96"/>
    <w:rsid w:val="001E62AB"/>
    <w:rsid w:val="001F0C9F"/>
    <w:rsid w:val="001F32E6"/>
    <w:rsid w:val="001F4638"/>
    <w:rsid w:val="00206420"/>
    <w:rsid w:val="00207EE2"/>
    <w:rsid w:val="00211800"/>
    <w:rsid w:val="0021608A"/>
    <w:rsid w:val="00216FC4"/>
    <w:rsid w:val="0021721F"/>
    <w:rsid w:val="002175D7"/>
    <w:rsid w:val="00220340"/>
    <w:rsid w:val="00226310"/>
    <w:rsid w:val="002266C4"/>
    <w:rsid w:val="00227013"/>
    <w:rsid w:val="0022783C"/>
    <w:rsid w:val="0023145C"/>
    <w:rsid w:val="002321C4"/>
    <w:rsid w:val="00234874"/>
    <w:rsid w:val="0023642F"/>
    <w:rsid w:val="0023732D"/>
    <w:rsid w:val="002414FD"/>
    <w:rsid w:val="00250477"/>
    <w:rsid w:val="0025165F"/>
    <w:rsid w:val="002518C6"/>
    <w:rsid w:val="00253528"/>
    <w:rsid w:val="00254F49"/>
    <w:rsid w:val="00256744"/>
    <w:rsid w:val="0025723A"/>
    <w:rsid w:val="002604BF"/>
    <w:rsid w:val="0026257B"/>
    <w:rsid w:val="0026304A"/>
    <w:rsid w:val="00263382"/>
    <w:rsid w:val="0026756C"/>
    <w:rsid w:val="002713C6"/>
    <w:rsid w:val="0027183B"/>
    <w:rsid w:val="002736C9"/>
    <w:rsid w:val="002741A3"/>
    <w:rsid w:val="00276D67"/>
    <w:rsid w:val="00280AAA"/>
    <w:rsid w:val="00280FE0"/>
    <w:rsid w:val="00291CEC"/>
    <w:rsid w:val="002960FC"/>
    <w:rsid w:val="00296F35"/>
    <w:rsid w:val="002A2E7A"/>
    <w:rsid w:val="002A5133"/>
    <w:rsid w:val="002B3881"/>
    <w:rsid w:val="002C2906"/>
    <w:rsid w:val="002C3324"/>
    <w:rsid w:val="002C4742"/>
    <w:rsid w:val="002C582E"/>
    <w:rsid w:val="002D2C93"/>
    <w:rsid w:val="002D39B7"/>
    <w:rsid w:val="002D4472"/>
    <w:rsid w:val="002D775A"/>
    <w:rsid w:val="002E4108"/>
    <w:rsid w:val="002E69EA"/>
    <w:rsid w:val="002F5B73"/>
    <w:rsid w:val="0030071F"/>
    <w:rsid w:val="003009CD"/>
    <w:rsid w:val="0030331A"/>
    <w:rsid w:val="003033AF"/>
    <w:rsid w:val="00303EE2"/>
    <w:rsid w:val="00311890"/>
    <w:rsid w:val="003132AB"/>
    <w:rsid w:val="00314B7D"/>
    <w:rsid w:val="00321A08"/>
    <w:rsid w:val="00321A2B"/>
    <w:rsid w:val="00322FCB"/>
    <w:rsid w:val="003248C7"/>
    <w:rsid w:val="00327993"/>
    <w:rsid w:val="00327DE4"/>
    <w:rsid w:val="00330331"/>
    <w:rsid w:val="00331CD6"/>
    <w:rsid w:val="00332049"/>
    <w:rsid w:val="00334060"/>
    <w:rsid w:val="00342068"/>
    <w:rsid w:val="003428B5"/>
    <w:rsid w:val="00343D15"/>
    <w:rsid w:val="003545D7"/>
    <w:rsid w:val="00360990"/>
    <w:rsid w:val="00360CB2"/>
    <w:rsid w:val="003619FC"/>
    <w:rsid w:val="00363A65"/>
    <w:rsid w:val="00364AD2"/>
    <w:rsid w:val="003664E4"/>
    <w:rsid w:val="00382A80"/>
    <w:rsid w:val="003868C8"/>
    <w:rsid w:val="003915BE"/>
    <w:rsid w:val="00393478"/>
    <w:rsid w:val="00397A23"/>
    <w:rsid w:val="003A2E03"/>
    <w:rsid w:val="003A7BEC"/>
    <w:rsid w:val="003B0D43"/>
    <w:rsid w:val="003C0E3D"/>
    <w:rsid w:val="003C5558"/>
    <w:rsid w:val="003C7224"/>
    <w:rsid w:val="003D17B1"/>
    <w:rsid w:val="003E26D7"/>
    <w:rsid w:val="003E4647"/>
    <w:rsid w:val="003E4A42"/>
    <w:rsid w:val="003E5D39"/>
    <w:rsid w:val="003F2F24"/>
    <w:rsid w:val="003F7492"/>
    <w:rsid w:val="004026D6"/>
    <w:rsid w:val="004106D0"/>
    <w:rsid w:val="0041275E"/>
    <w:rsid w:val="00416B77"/>
    <w:rsid w:val="00421EDF"/>
    <w:rsid w:val="00422201"/>
    <w:rsid w:val="00422C30"/>
    <w:rsid w:val="004234A2"/>
    <w:rsid w:val="0043266F"/>
    <w:rsid w:val="004434B6"/>
    <w:rsid w:val="00444AB9"/>
    <w:rsid w:val="00446F8E"/>
    <w:rsid w:val="00450501"/>
    <w:rsid w:val="004508F1"/>
    <w:rsid w:val="00452021"/>
    <w:rsid w:val="00453B86"/>
    <w:rsid w:val="00454722"/>
    <w:rsid w:val="004548DF"/>
    <w:rsid w:val="0045564D"/>
    <w:rsid w:val="004568EC"/>
    <w:rsid w:val="00460155"/>
    <w:rsid w:val="004628BA"/>
    <w:rsid w:val="0046381F"/>
    <w:rsid w:val="004658C6"/>
    <w:rsid w:val="004704EE"/>
    <w:rsid w:val="004763A7"/>
    <w:rsid w:val="0047752C"/>
    <w:rsid w:val="00480B8D"/>
    <w:rsid w:val="004854EC"/>
    <w:rsid w:val="00486551"/>
    <w:rsid w:val="00490339"/>
    <w:rsid w:val="0049193D"/>
    <w:rsid w:val="00492F5B"/>
    <w:rsid w:val="00493B4D"/>
    <w:rsid w:val="004946E2"/>
    <w:rsid w:val="004A229F"/>
    <w:rsid w:val="004A648B"/>
    <w:rsid w:val="004A6A06"/>
    <w:rsid w:val="004B1984"/>
    <w:rsid w:val="004B22F9"/>
    <w:rsid w:val="004B4281"/>
    <w:rsid w:val="004C0540"/>
    <w:rsid w:val="004C1BBC"/>
    <w:rsid w:val="004C1C4E"/>
    <w:rsid w:val="004C1CF4"/>
    <w:rsid w:val="004C5073"/>
    <w:rsid w:val="004C7396"/>
    <w:rsid w:val="004C7A38"/>
    <w:rsid w:val="004D0D00"/>
    <w:rsid w:val="004E1905"/>
    <w:rsid w:val="004E3099"/>
    <w:rsid w:val="004E61D2"/>
    <w:rsid w:val="004E67EA"/>
    <w:rsid w:val="004E6978"/>
    <w:rsid w:val="004E6BB1"/>
    <w:rsid w:val="004E6D8B"/>
    <w:rsid w:val="004F0E63"/>
    <w:rsid w:val="004F1B2A"/>
    <w:rsid w:val="004F2071"/>
    <w:rsid w:val="004F385C"/>
    <w:rsid w:val="004F4EA6"/>
    <w:rsid w:val="004F5BD1"/>
    <w:rsid w:val="004F606C"/>
    <w:rsid w:val="004F768C"/>
    <w:rsid w:val="0050188B"/>
    <w:rsid w:val="00504458"/>
    <w:rsid w:val="005056DA"/>
    <w:rsid w:val="00506320"/>
    <w:rsid w:val="00511FEA"/>
    <w:rsid w:val="00514EBF"/>
    <w:rsid w:val="00517F22"/>
    <w:rsid w:val="00520743"/>
    <w:rsid w:val="00524EDE"/>
    <w:rsid w:val="00525E47"/>
    <w:rsid w:val="00532387"/>
    <w:rsid w:val="00532A34"/>
    <w:rsid w:val="00533750"/>
    <w:rsid w:val="00533B79"/>
    <w:rsid w:val="00534985"/>
    <w:rsid w:val="0053616F"/>
    <w:rsid w:val="005370CC"/>
    <w:rsid w:val="005401F7"/>
    <w:rsid w:val="00540CE6"/>
    <w:rsid w:val="005413C1"/>
    <w:rsid w:val="00545D50"/>
    <w:rsid w:val="005513E1"/>
    <w:rsid w:val="005554CF"/>
    <w:rsid w:val="00560CB8"/>
    <w:rsid w:val="0056297C"/>
    <w:rsid w:val="005706F4"/>
    <w:rsid w:val="00571C73"/>
    <w:rsid w:val="0057232A"/>
    <w:rsid w:val="005724F3"/>
    <w:rsid w:val="00572BA6"/>
    <w:rsid w:val="0059086C"/>
    <w:rsid w:val="00595139"/>
    <w:rsid w:val="005A1B49"/>
    <w:rsid w:val="005A5344"/>
    <w:rsid w:val="005A5E9B"/>
    <w:rsid w:val="005A6D66"/>
    <w:rsid w:val="005B18B4"/>
    <w:rsid w:val="005C042F"/>
    <w:rsid w:val="005C0779"/>
    <w:rsid w:val="005C0DFC"/>
    <w:rsid w:val="005C21CB"/>
    <w:rsid w:val="005D0E74"/>
    <w:rsid w:val="005D2012"/>
    <w:rsid w:val="005D304A"/>
    <w:rsid w:val="005D4C8E"/>
    <w:rsid w:val="005E47EB"/>
    <w:rsid w:val="005F0B83"/>
    <w:rsid w:val="005F4A1E"/>
    <w:rsid w:val="005F5188"/>
    <w:rsid w:val="005F6EE9"/>
    <w:rsid w:val="00610D3C"/>
    <w:rsid w:val="00613C98"/>
    <w:rsid w:val="0061629D"/>
    <w:rsid w:val="00617F16"/>
    <w:rsid w:val="00630513"/>
    <w:rsid w:val="0063130A"/>
    <w:rsid w:val="00637139"/>
    <w:rsid w:val="00637551"/>
    <w:rsid w:val="006375D7"/>
    <w:rsid w:val="00640868"/>
    <w:rsid w:val="00642CF8"/>
    <w:rsid w:val="00643BD1"/>
    <w:rsid w:val="0064429C"/>
    <w:rsid w:val="00654526"/>
    <w:rsid w:val="00655AE8"/>
    <w:rsid w:val="00655FFC"/>
    <w:rsid w:val="00660F6D"/>
    <w:rsid w:val="00670466"/>
    <w:rsid w:val="006721AF"/>
    <w:rsid w:val="00673A0A"/>
    <w:rsid w:val="00673CF3"/>
    <w:rsid w:val="0067529E"/>
    <w:rsid w:val="0068178D"/>
    <w:rsid w:val="00684AD5"/>
    <w:rsid w:val="00685F0B"/>
    <w:rsid w:val="00691087"/>
    <w:rsid w:val="00692E6C"/>
    <w:rsid w:val="00693560"/>
    <w:rsid w:val="00693B43"/>
    <w:rsid w:val="00697234"/>
    <w:rsid w:val="00697B20"/>
    <w:rsid w:val="006A0078"/>
    <w:rsid w:val="006A05B1"/>
    <w:rsid w:val="006A4C52"/>
    <w:rsid w:val="006A4F50"/>
    <w:rsid w:val="006A60F1"/>
    <w:rsid w:val="006A793E"/>
    <w:rsid w:val="006A7F41"/>
    <w:rsid w:val="006B1B71"/>
    <w:rsid w:val="006B4BE1"/>
    <w:rsid w:val="006C0303"/>
    <w:rsid w:val="006C0CC8"/>
    <w:rsid w:val="006C28E6"/>
    <w:rsid w:val="006D00B2"/>
    <w:rsid w:val="006D064E"/>
    <w:rsid w:val="006D1C84"/>
    <w:rsid w:val="006D2F8C"/>
    <w:rsid w:val="006D3F5D"/>
    <w:rsid w:val="006D466B"/>
    <w:rsid w:val="006D5072"/>
    <w:rsid w:val="006D5A1F"/>
    <w:rsid w:val="006D6075"/>
    <w:rsid w:val="006E17DA"/>
    <w:rsid w:val="006E22A0"/>
    <w:rsid w:val="006E3145"/>
    <w:rsid w:val="006E47A6"/>
    <w:rsid w:val="006E5A1E"/>
    <w:rsid w:val="006F0A52"/>
    <w:rsid w:val="006F0DFD"/>
    <w:rsid w:val="006F3CB0"/>
    <w:rsid w:val="006F70B4"/>
    <w:rsid w:val="006F73A8"/>
    <w:rsid w:val="006F74C4"/>
    <w:rsid w:val="00706BFA"/>
    <w:rsid w:val="00707196"/>
    <w:rsid w:val="00707971"/>
    <w:rsid w:val="00710D9A"/>
    <w:rsid w:val="007139B7"/>
    <w:rsid w:val="007144D2"/>
    <w:rsid w:val="007144FE"/>
    <w:rsid w:val="007147C8"/>
    <w:rsid w:val="007163D3"/>
    <w:rsid w:val="0072527B"/>
    <w:rsid w:val="00725A6D"/>
    <w:rsid w:val="007268A0"/>
    <w:rsid w:val="00727BDE"/>
    <w:rsid w:val="00727FC1"/>
    <w:rsid w:val="00732890"/>
    <w:rsid w:val="00742820"/>
    <w:rsid w:val="00747629"/>
    <w:rsid w:val="00756D24"/>
    <w:rsid w:val="007603D4"/>
    <w:rsid w:val="0076287C"/>
    <w:rsid w:val="007714E4"/>
    <w:rsid w:val="00773522"/>
    <w:rsid w:val="007738F4"/>
    <w:rsid w:val="00777EF9"/>
    <w:rsid w:val="00781CEB"/>
    <w:rsid w:val="0078331D"/>
    <w:rsid w:val="00784263"/>
    <w:rsid w:val="00784DC3"/>
    <w:rsid w:val="00785CD8"/>
    <w:rsid w:val="00791CC4"/>
    <w:rsid w:val="0079234D"/>
    <w:rsid w:val="0079245D"/>
    <w:rsid w:val="00795187"/>
    <w:rsid w:val="00796355"/>
    <w:rsid w:val="00796B5E"/>
    <w:rsid w:val="007A61B4"/>
    <w:rsid w:val="007B1FD5"/>
    <w:rsid w:val="007B491C"/>
    <w:rsid w:val="007C0725"/>
    <w:rsid w:val="007C2A7D"/>
    <w:rsid w:val="007C4B1C"/>
    <w:rsid w:val="007C59F6"/>
    <w:rsid w:val="007C5FB0"/>
    <w:rsid w:val="007D1EB9"/>
    <w:rsid w:val="007D25FB"/>
    <w:rsid w:val="007D2901"/>
    <w:rsid w:val="007D6013"/>
    <w:rsid w:val="007E2115"/>
    <w:rsid w:val="007E25C1"/>
    <w:rsid w:val="007E2DFA"/>
    <w:rsid w:val="007E54D5"/>
    <w:rsid w:val="007F2B62"/>
    <w:rsid w:val="007F37B6"/>
    <w:rsid w:val="007F54DA"/>
    <w:rsid w:val="007F75F2"/>
    <w:rsid w:val="007F7EEC"/>
    <w:rsid w:val="00803F77"/>
    <w:rsid w:val="008072A6"/>
    <w:rsid w:val="00810306"/>
    <w:rsid w:val="00812026"/>
    <w:rsid w:val="008155B5"/>
    <w:rsid w:val="00825C23"/>
    <w:rsid w:val="00834B87"/>
    <w:rsid w:val="00847F0C"/>
    <w:rsid w:val="00855D27"/>
    <w:rsid w:val="008564E6"/>
    <w:rsid w:val="0085667F"/>
    <w:rsid w:val="008605A8"/>
    <w:rsid w:val="008612B5"/>
    <w:rsid w:val="00862176"/>
    <w:rsid w:val="00863808"/>
    <w:rsid w:val="00864012"/>
    <w:rsid w:val="008670AA"/>
    <w:rsid w:val="0086780E"/>
    <w:rsid w:val="0087130E"/>
    <w:rsid w:val="008749EE"/>
    <w:rsid w:val="008774C5"/>
    <w:rsid w:val="00880F8A"/>
    <w:rsid w:val="0088394F"/>
    <w:rsid w:val="008864EA"/>
    <w:rsid w:val="00892567"/>
    <w:rsid w:val="00897B6E"/>
    <w:rsid w:val="008A186E"/>
    <w:rsid w:val="008A24D7"/>
    <w:rsid w:val="008A3BBD"/>
    <w:rsid w:val="008A4BE7"/>
    <w:rsid w:val="008A5BDA"/>
    <w:rsid w:val="008B2105"/>
    <w:rsid w:val="008B6342"/>
    <w:rsid w:val="008C7600"/>
    <w:rsid w:val="008D084B"/>
    <w:rsid w:val="008D2945"/>
    <w:rsid w:val="008E1C29"/>
    <w:rsid w:val="008E4753"/>
    <w:rsid w:val="008E7E4E"/>
    <w:rsid w:val="008F1752"/>
    <w:rsid w:val="008F311E"/>
    <w:rsid w:val="008F69E5"/>
    <w:rsid w:val="009017E4"/>
    <w:rsid w:val="00901803"/>
    <w:rsid w:val="0090704D"/>
    <w:rsid w:val="009078A7"/>
    <w:rsid w:val="00913DD2"/>
    <w:rsid w:val="00914A33"/>
    <w:rsid w:val="009214EE"/>
    <w:rsid w:val="00921DF2"/>
    <w:rsid w:val="009236AF"/>
    <w:rsid w:val="00923D85"/>
    <w:rsid w:val="00924068"/>
    <w:rsid w:val="00927574"/>
    <w:rsid w:val="009321ED"/>
    <w:rsid w:val="009332BB"/>
    <w:rsid w:val="00934C6B"/>
    <w:rsid w:val="00936EDB"/>
    <w:rsid w:val="00937268"/>
    <w:rsid w:val="00945126"/>
    <w:rsid w:val="00950193"/>
    <w:rsid w:val="0095356D"/>
    <w:rsid w:val="00953B2E"/>
    <w:rsid w:val="00957CC7"/>
    <w:rsid w:val="00960A50"/>
    <w:rsid w:val="009633EE"/>
    <w:rsid w:val="00964048"/>
    <w:rsid w:val="009642A5"/>
    <w:rsid w:val="00964808"/>
    <w:rsid w:val="00967BD0"/>
    <w:rsid w:val="00967D99"/>
    <w:rsid w:val="0097083B"/>
    <w:rsid w:val="00973797"/>
    <w:rsid w:val="0098085F"/>
    <w:rsid w:val="00983264"/>
    <w:rsid w:val="00986B67"/>
    <w:rsid w:val="0099009F"/>
    <w:rsid w:val="00990D51"/>
    <w:rsid w:val="00991328"/>
    <w:rsid w:val="0099174F"/>
    <w:rsid w:val="009A3E2F"/>
    <w:rsid w:val="009A657E"/>
    <w:rsid w:val="009B1CEE"/>
    <w:rsid w:val="009B24DE"/>
    <w:rsid w:val="009B35F7"/>
    <w:rsid w:val="009C019A"/>
    <w:rsid w:val="009C5D34"/>
    <w:rsid w:val="009D7044"/>
    <w:rsid w:val="009E3F8B"/>
    <w:rsid w:val="009E59DD"/>
    <w:rsid w:val="009E5C58"/>
    <w:rsid w:val="009F0719"/>
    <w:rsid w:val="009F1CA7"/>
    <w:rsid w:val="009F312A"/>
    <w:rsid w:val="009F7DF1"/>
    <w:rsid w:val="00A00612"/>
    <w:rsid w:val="00A01D79"/>
    <w:rsid w:val="00A04396"/>
    <w:rsid w:val="00A04B6C"/>
    <w:rsid w:val="00A10A1A"/>
    <w:rsid w:val="00A11BA1"/>
    <w:rsid w:val="00A137CE"/>
    <w:rsid w:val="00A155A6"/>
    <w:rsid w:val="00A171C1"/>
    <w:rsid w:val="00A222F6"/>
    <w:rsid w:val="00A22B71"/>
    <w:rsid w:val="00A241E7"/>
    <w:rsid w:val="00A2477C"/>
    <w:rsid w:val="00A24B88"/>
    <w:rsid w:val="00A30C25"/>
    <w:rsid w:val="00A3427A"/>
    <w:rsid w:val="00A436C6"/>
    <w:rsid w:val="00A43E0E"/>
    <w:rsid w:val="00A44455"/>
    <w:rsid w:val="00A45A1C"/>
    <w:rsid w:val="00A47361"/>
    <w:rsid w:val="00A47DE9"/>
    <w:rsid w:val="00A500A1"/>
    <w:rsid w:val="00A61DD5"/>
    <w:rsid w:val="00A61FC9"/>
    <w:rsid w:val="00A659C6"/>
    <w:rsid w:val="00A6703D"/>
    <w:rsid w:val="00A70280"/>
    <w:rsid w:val="00A70E66"/>
    <w:rsid w:val="00A717B1"/>
    <w:rsid w:val="00A74265"/>
    <w:rsid w:val="00A742B7"/>
    <w:rsid w:val="00A754FD"/>
    <w:rsid w:val="00A773C2"/>
    <w:rsid w:val="00A829F3"/>
    <w:rsid w:val="00A82DA3"/>
    <w:rsid w:val="00A83BC2"/>
    <w:rsid w:val="00A85660"/>
    <w:rsid w:val="00A909C6"/>
    <w:rsid w:val="00A90DF7"/>
    <w:rsid w:val="00A91101"/>
    <w:rsid w:val="00A92018"/>
    <w:rsid w:val="00A92D84"/>
    <w:rsid w:val="00A93B90"/>
    <w:rsid w:val="00A96C5F"/>
    <w:rsid w:val="00A96CE3"/>
    <w:rsid w:val="00AA03D2"/>
    <w:rsid w:val="00AA1166"/>
    <w:rsid w:val="00AA35EF"/>
    <w:rsid w:val="00AB0629"/>
    <w:rsid w:val="00AC0440"/>
    <w:rsid w:val="00AC3A60"/>
    <w:rsid w:val="00AC6677"/>
    <w:rsid w:val="00AC6F37"/>
    <w:rsid w:val="00AD13C9"/>
    <w:rsid w:val="00AD762F"/>
    <w:rsid w:val="00AE2130"/>
    <w:rsid w:val="00AE3D0E"/>
    <w:rsid w:val="00AE4402"/>
    <w:rsid w:val="00AE5A41"/>
    <w:rsid w:val="00AF0DB7"/>
    <w:rsid w:val="00AF3ED8"/>
    <w:rsid w:val="00B14AC9"/>
    <w:rsid w:val="00B14EF7"/>
    <w:rsid w:val="00B24B73"/>
    <w:rsid w:val="00B25F3E"/>
    <w:rsid w:val="00B26016"/>
    <w:rsid w:val="00B26232"/>
    <w:rsid w:val="00B26BB2"/>
    <w:rsid w:val="00B33045"/>
    <w:rsid w:val="00B40B92"/>
    <w:rsid w:val="00B510A0"/>
    <w:rsid w:val="00B51961"/>
    <w:rsid w:val="00B528EA"/>
    <w:rsid w:val="00B54377"/>
    <w:rsid w:val="00B55ACA"/>
    <w:rsid w:val="00B569B0"/>
    <w:rsid w:val="00B56C45"/>
    <w:rsid w:val="00B611AB"/>
    <w:rsid w:val="00B7041A"/>
    <w:rsid w:val="00B70C29"/>
    <w:rsid w:val="00B7459F"/>
    <w:rsid w:val="00B7514B"/>
    <w:rsid w:val="00B82F95"/>
    <w:rsid w:val="00B83BBF"/>
    <w:rsid w:val="00B90E23"/>
    <w:rsid w:val="00B961B3"/>
    <w:rsid w:val="00B96D02"/>
    <w:rsid w:val="00BA0A5D"/>
    <w:rsid w:val="00BA32EE"/>
    <w:rsid w:val="00BA3927"/>
    <w:rsid w:val="00BB00D5"/>
    <w:rsid w:val="00BB4FED"/>
    <w:rsid w:val="00BB79D8"/>
    <w:rsid w:val="00BB7AAF"/>
    <w:rsid w:val="00BC42A1"/>
    <w:rsid w:val="00BD0775"/>
    <w:rsid w:val="00BD47BB"/>
    <w:rsid w:val="00BD4847"/>
    <w:rsid w:val="00BD5854"/>
    <w:rsid w:val="00BD723C"/>
    <w:rsid w:val="00BE5FD0"/>
    <w:rsid w:val="00BE6844"/>
    <w:rsid w:val="00BE7B69"/>
    <w:rsid w:val="00BE7E06"/>
    <w:rsid w:val="00BF0235"/>
    <w:rsid w:val="00BF2D5D"/>
    <w:rsid w:val="00BF5C3A"/>
    <w:rsid w:val="00BF5CE2"/>
    <w:rsid w:val="00BF6194"/>
    <w:rsid w:val="00BF648A"/>
    <w:rsid w:val="00C03520"/>
    <w:rsid w:val="00C037B3"/>
    <w:rsid w:val="00C04DDD"/>
    <w:rsid w:val="00C0724C"/>
    <w:rsid w:val="00C10C9B"/>
    <w:rsid w:val="00C11EBC"/>
    <w:rsid w:val="00C12A29"/>
    <w:rsid w:val="00C12BFD"/>
    <w:rsid w:val="00C13044"/>
    <w:rsid w:val="00C13B04"/>
    <w:rsid w:val="00C20877"/>
    <w:rsid w:val="00C26E9A"/>
    <w:rsid w:val="00C3089D"/>
    <w:rsid w:val="00C319B1"/>
    <w:rsid w:val="00C32849"/>
    <w:rsid w:val="00C359E6"/>
    <w:rsid w:val="00C42A31"/>
    <w:rsid w:val="00C42A67"/>
    <w:rsid w:val="00C42ADD"/>
    <w:rsid w:val="00C45D44"/>
    <w:rsid w:val="00C475DA"/>
    <w:rsid w:val="00C50325"/>
    <w:rsid w:val="00C52C25"/>
    <w:rsid w:val="00C635E7"/>
    <w:rsid w:val="00C6511E"/>
    <w:rsid w:val="00C663A6"/>
    <w:rsid w:val="00C708F0"/>
    <w:rsid w:val="00C71C48"/>
    <w:rsid w:val="00C724A6"/>
    <w:rsid w:val="00C74130"/>
    <w:rsid w:val="00C8189C"/>
    <w:rsid w:val="00C83ECE"/>
    <w:rsid w:val="00C87558"/>
    <w:rsid w:val="00C906C3"/>
    <w:rsid w:val="00CA4606"/>
    <w:rsid w:val="00CA5D17"/>
    <w:rsid w:val="00CB0607"/>
    <w:rsid w:val="00CB1230"/>
    <w:rsid w:val="00CB241B"/>
    <w:rsid w:val="00CB3713"/>
    <w:rsid w:val="00CB394C"/>
    <w:rsid w:val="00CB4380"/>
    <w:rsid w:val="00CC1CA9"/>
    <w:rsid w:val="00CC49C5"/>
    <w:rsid w:val="00CC6EB0"/>
    <w:rsid w:val="00CD1335"/>
    <w:rsid w:val="00CE0532"/>
    <w:rsid w:val="00CE0CEC"/>
    <w:rsid w:val="00CE18B2"/>
    <w:rsid w:val="00CE3C05"/>
    <w:rsid w:val="00CE3CD0"/>
    <w:rsid w:val="00CE4152"/>
    <w:rsid w:val="00CE4D8D"/>
    <w:rsid w:val="00CE6EFF"/>
    <w:rsid w:val="00CE798E"/>
    <w:rsid w:val="00CF0A94"/>
    <w:rsid w:val="00CF3A62"/>
    <w:rsid w:val="00D033DB"/>
    <w:rsid w:val="00D05CB6"/>
    <w:rsid w:val="00D06937"/>
    <w:rsid w:val="00D10915"/>
    <w:rsid w:val="00D13130"/>
    <w:rsid w:val="00D140B5"/>
    <w:rsid w:val="00D15CCE"/>
    <w:rsid w:val="00D1792F"/>
    <w:rsid w:val="00D225B2"/>
    <w:rsid w:val="00D235FB"/>
    <w:rsid w:val="00D23C82"/>
    <w:rsid w:val="00D24575"/>
    <w:rsid w:val="00D259CE"/>
    <w:rsid w:val="00D26F7C"/>
    <w:rsid w:val="00D276A7"/>
    <w:rsid w:val="00D305E9"/>
    <w:rsid w:val="00D3466F"/>
    <w:rsid w:val="00D37A48"/>
    <w:rsid w:val="00D4210B"/>
    <w:rsid w:val="00D42B26"/>
    <w:rsid w:val="00D4484D"/>
    <w:rsid w:val="00D52413"/>
    <w:rsid w:val="00D63023"/>
    <w:rsid w:val="00D63B54"/>
    <w:rsid w:val="00D64E06"/>
    <w:rsid w:val="00D65A69"/>
    <w:rsid w:val="00D6660E"/>
    <w:rsid w:val="00D66939"/>
    <w:rsid w:val="00D66B76"/>
    <w:rsid w:val="00D6717E"/>
    <w:rsid w:val="00D67847"/>
    <w:rsid w:val="00D678C3"/>
    <w:rsid w:val="00D720A8"/>
    <w:rsid w:val="00D74107"/>
    <w:rsid w:val="00D76715"/>
    <w:rsid w:val="00D81024"/>
    <w:rsid w:val="00D8533E"/>
    <w:rsid w:val="00D855AC"/>
    <w:rsid w:val="00D86A8E"/>
    <w:rsid w:val="00D876DB"/>
    <w:rsid w:val="00D90AA5"/>
    <w:rsid w:val="00D9431D"/>
    <w:rsid w:val="00D94EBD"/>
    <w:rsid w:val="00D96CA6"/>
    <w:rsid w:val="00D97DDD"/>
    <w:rsid w:val="00DA0429"/>
    <w:rsid w:val="00DA5CCA"/>
    <w:rsid w:val="00DA6464"/>
    <w:rsid w:val="00DB0B53"/>
    <w:rsid w:val="00DB147D"/>
    <w:rsid w:val="00DB4F24"/>
    <w:rsid w:val="00DB69C5"/>
    <w:rsid w:val="00DB6E18"/>
    <w:rsid w:val="00DC1852"/>
    <w:rsid w:val="00DC328D"/>
    <w:rsid w:val="00DD3106"/>
    <w:rsid w:val="00DD3140"/>
    <w:rsid w:val="00DD394C"/>
    <w:rsid w:val="00DD7087"/>
    <w:rsid w:val="00DE09C5"/>
    <w:rsid w:val="00DF14E1"/>
    <w:rsid w:val="00E001A8"/>
    <w:rsid w:val="00E00C70"/>
    <w:rsid w:val="00E07F2A"/>
    <w:rsid w:val="00E1293B"/>
    <w:rsid w:val="00E12B95"/>
    <w:rsid w:val="00E144D0"/>
    <w:rsid w:val="00E159B6"/>
    <w:rsid w:val="00E1603E"/>
    <w:rsid w:val="00E2323B"/>
    <w:rsid w:val="00E263DE"/>
    <w:rsid w:val="00E32B96"/>
    <w:rsid w:val="00E3493D"/>
    <w:rsid w:val="00E34F38"/>
    <w:rsid w:val="00E37465"/>
    <w:rsid w:val="00E40F17"/>
    <w:rsid w:val="00E40FF0"/>
    <w:rsid w:val="00E43E5A"/>
    <w:rsid w:val="00E44857"/>
    <w:rsid w:val="00E449C0"/>
    <w:rsid w:val="00E44D23"/>
    <w:rsid w:val="00E45783"/>
    <w:rsid w:val="00E46CF3"/>
    <w:rsid w:val="00E6218D"/>
    <w:rsid w:val="00E648E5"/>
    <w:rsid w:val="00E64C15"/>
    <w:rsid w:val="00E66E46"/>
    <w:rsid w:val="00E67D16"/>
    <w:rsid w:val="00E75222"/>
    <w:rsid w:val="00E763DF"/>
    <w:rsid w:val="00E81CBC"/>
    <w:rsid w:val="00E87C08"/>
    <w:rsid w:val="00E913A8"/>
    <w:rsid w:val="00E929D5"/>
    <w:rsid w:val="00E954B9"/>
    <w:rsid w:val="00E96ADC"/>
    <w:rsid w:val="00E96E1A"/>
    <w:rsid w:val="00E970B7"/>
    <w:rsid w:val="00E974AC"/>
    <w:rsid w:val="00E97757"/>
    <w:rsid w:val="00EA6A12"/>
    <w:rsid w:val="00EA7B99"/>
    <w:rsid w:val="00EA7F44"/>
    <w:rsid w:val="00EB0C32"/>
    <w:rsid w:val="00EB0D85"/>
    <w:rsid w:val="00EB1E57"/>
    <w:rsid w:val="00EB4419"/>
    <w:rsid w:val="00EB544C"/>
    <w:rsid w:val="00EB6979"/>
    <w:rsid w:val="00EC1F10"/>
    <w:rsid w:val="00EC7DEF"/>
    <w:rsid w:val="00ED1264"/>
    <w:rsid w:val="00ED3257"/>
    <w:rsid w:val="00ED42EC"/>
    <w:rsid w:val="00ED73B3"/>
    <w:rsid w:val="00EE260B"/>
    <w:rsid w:val="00EE38B7"/>
    <w:rsid w:val="00EE4920"/>
    <w:rsid w:val="00EE4FA1"/>
    <w:rsid w:val="00EF46C0"/>
    <w:rsid w:val="00F01C7F"/>
    <w:rsid w:val="00F0381F"/>
    <w:rsid w:val="00F10CE3"/>
    <w:rsid w:val="00F10E83"/>
    <w:rsid w:val="00F1461E"/>
    <w:rsid w:val="00F155B7"/>
    <w:rsid w:val="00F1560D"/>
    <w:rsid w:val="00F230D6"/>
    <w:rsid w:val="00F23808"/>
    <w:rsid w:val="00F24FEC"/>
    <w:rsid w:val="00F253D4"/>
    <w:rsid w:val="00F256F6"/>
    <w:rsid w:val="00F26AD1"/>
    <w:rsid w:val="00F3071E"/>
    <w:rsid w:val="00F33315"/>
    <w:rsid w:val="00F35675"/>
    <w:rsid w:val="00F363BB"/>
    <w:rsid w:val="00F3796D"/>
    <w:rsid w:val="00F4013C"/>
    <w:rsid w:val="00F406DE"/>
    <w:rsid w:val="00F40AB9"/>
    <w:rsid w:val="00F424B9"/>
    <w:rsid w:val="00F43638"/>
    <w:rsid w:val="00F45E24"/>
    <w:rsid w:val="00F51F19"/>
    <w:rsid w:val="00F570EA"/>
    <w:rsid w:val="00F6054A"/>
    <w:rsid w:val="00F634A0"/>
    <w:rsid w:val="00F6658C"/>
    <w:rsid w:val="00F679E0"/>
    <w:rsid w:val="00F703D8"/>
    <w:rsid w:val="00F75370"/>
    <w:rsid w:val="00F76CC5"/>
    <w:rsid w:val="00F80573"/>
    <w:rsid w:val="00F85ABC"/>
    <w:rsid w:val="00F87F69"/>
    <w:rsid w:val="00F913C2"/>
    <w:rsid w:val="00F925CF"/>
    <w:rsid w:val="00F945EF"/>
    <w:rsid w:val="00F95879"/>
    <w:rsid w:val="00F97398"/>
    <w:rsid w:val="00F97D2B"/>
    <w:rsid w:val="00FA1C3C"/>
    <w:rsid w:val="00FA37B5"/>
    <w:rsid w:val="00FB0C4A"/>
    <w:rsid w:val="00FB4D05"/>
    <w:rsid w:val="00FC2B1C"/>
    <w:rsid w:val="00FD29BF"/>
    <w:rsid w:val="00FE4BCE"/>
    <w:rsid w:val="00FE643D"/>
    <w:rsid w:val="00FE6839"/>
    <w:rsid w:val="00FE7E32"/>
    <w:rsid w:val="00FF1BB9"/>
    <w:rsid w:val="00FF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4D715"/>
  <w15:chartTrackingRefBased/>
  <w15:docId w15:val="{8F702E0A-655D-4D52-9FE2-6F175762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4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643BD1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EB0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1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5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2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0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1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kola@zsghain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ghaina.edupage.org" TargetMode="External"/><Relationship Id="rId5" Type="http://schemas.openxmlformats.org/officeDocument/2006/relationships/hyperlink" Target="mailto:skola@zsghaina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</dc:creator>
  <cp:keywords/>
  <dc:description/>
  <cp:lastModifiedBy>Kokavec Martin Mgr.</cp:lastModifiedBy>
  <cp:revision>23</cp:revision>
  <dcterms:created xsi:type="dcterms:W3CDTF">2025-02-06T10:59:00Z</dcterms:created>
  <dcterms:modified xsi:type="dcterms:W3CDTF">2025-11-25T10:35:00Z</dcterms:modified>
</cp:coreProperties>
</file>